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772" w:rsidRDefault="00B65772" w:rsidP="00B65772">
      <w:pPr>
        <w:autoSpaceDE w:val="0"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8"/>
          <w:szCs w:val="28"/>
        </w:rPr>
        <w:t>我校市赛英语组获奖情况</w:t>
      </w:r>
      <w:r>
        <w:rPr>
          <w:rFonts w:ascii="宋体" w:hAnsi="宋体" w:hint="eastAsia"/>
          <w:sz w:val="24"/>
          <w:szCs w:val="24"/>
        </w:rPr>
        <w:t>：</w:t>
      </w:r>
    </w:p>
    <w:tbl>
      <w:tblPr>
        <w:tblW w:w="2268" w:type="dxa"/>
        <w:jc w:val="center"/>
        <w:tblLook w:val="04A0" w:firstRow="1" w:lastRow="0" w:firstColumn="1" w:lastColumn="0" w:noHBand="0" w:noVBand="1"/>
      </w:tblPr>
      <w:tblGrid>
        <w:gridCol w:w="867"/>
        <w:gridCol w:w="1166"/>
        <w:gridCol w:w="867"/>
      </w:tblGrid>
      <w:tr w:rsidR="00B65772" w:rsidRPr="00B65772" w:rsidTr="00B65772">
        <w:trPr>
          <w:trHeight w:val="454"/>
          <w:jc w:val="center"/>
        </w:trPr>
        <w:tc>
          <w:tcPr>
            <w:tcW w:w="2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P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bookmarkStart w:id="0" w:name="_GoBack"/>
            <w:r w:rsidRPr="00B6577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英语组</w:t>
            </w:r>
          </w:p>
        </w:tc>
      </w:tr>
      <w:tr w:rsidR="00B65772" w:rsidRPr="00B65772" w:rsidTr="00B65772">
        <w:trPr>
          <w:trHeight w:val="45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P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6577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奖项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P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6577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P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6577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赛项</w:t>
            </w:r>
          </w:p>
        </w:tc>
      </w:tr>
      <w:tr w:rsidR="00B65772" w:rsidRPr="00B65772" w:rsidTr="00B65772">
        <w:trPr>
          <w:trHeight w:val="454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P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6577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金奖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P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6577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范碧瑞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P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6577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演讲</w:t>
            </w:r>
          </w:p>
        </w:tc>
      </w:tr>
      <w:tr w:rsidR="00B65772" w:rsidRPr="00B65772" w:rsidTr="00B65772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5772" w:rsidRPr="00B65772" w:rsidRDefault="00B65772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P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6577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蒲春燕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P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6577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演讲</w:t>
            </w:r>
          </w:p>
        </w:tc>
      </w:tr>
      <w:tr w:rsidR="00B65772" w:rsidRPr="00B65772" w:rsidTr="00B65772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5772" w:rsidRPr="00B65772" w:rsidRDefault="00B65772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P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6577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夏玮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P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6577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演讲</w:t>
            </w:r>
          </w:p>
        </w:tc>
      </w:tr>
      <w:tr w:rsidR="00B65772" w:rsidRPr="00B65772" w:rsidTr="00B65772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5772" w:rsidRPr="00B65772" w:rsidRDefault="00B65772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P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6577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牛可心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P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6577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口译</w:t>
            </w:r>
          </w:p>
        </w:tc>
      </w:tr>
      <w:tr w:rsidR="00B65772" w:rsidRPr="00B65772" w:rsidTr="00B65772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5772" w:rsidRPr="00B65772" w:rsidRDefault="00B65772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P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6577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杨泽云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P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6577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口译</w:t>
            </w:r>
          </w:p>
        </w:tc>
      </w:tr>
      <w:tr w:rsidR="00B65772" w:rsidRPr="00B65772" w:rsidTr="00B65772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5772" w:rsidRPr="00B65772" w:rsidRDefault="00B65772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P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6577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刘心怡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P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6577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笔译</w:t>
            </w:r>
          </w:p>
        </w:tc>
      </w:tr>
      <w:tr w:rsidR="00B65772" w:rsidRPr="00B65772" w:rsidTr="00B65772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5772" w:rsidRPr="00B65772" w:rsidRDefault="00B65772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P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6577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郭妍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P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6577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笔译</w:t>
            </w:r>
          </w:p>
        </w:tc>
      </w:tr>
      <w:tr w:rsidR="00B65772" w:rsidRPr="00B65772" w:rsidTr="00B65772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5772" w:rsidRPr="00B65772" w:rsidRDefault="00B65772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P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B6577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周治宇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P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6577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阅读</w:t>
            </w:r>
          </w:p>
        </w:tc>
      </w:tr>
      <w:tr w:rsidR="00B65772" w:rsidRPr="00B65772" w:rsidTr="00B65772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5772" w:rsidRPr="00B65772" w:rsidRDefault="00B65772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P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6577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马如鲲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P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6577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阅读</w:t>
            </w:r>
          </w:p>
        </w:tc>
      </w:tr>
      <w:tr w:rsidR="00B65772" w:rsidRPr="00B65772" w:rsidTr="00B65772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5772" w:rsidRPr="00B65772" w:rsidRDefault="00B65772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P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6577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杨雪滢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P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6577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写作</w:t>
            </w:r>
          </w:p>
        </w:tc>
      </w:tr>
      <w:tr w:rsidR="00B65772" w:rsidRPr="00B65772" w:rsidTr="00B65772">
        <w:trPr>
          <w:trHeight w:val="454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P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6577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银奖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P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6577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刘钰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P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6577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笔译</w:t>
            </w:r>
          </w:p>
        </w:tc>
      </w:tr>
      <w:tr w:rsidR="00B65772" w:rsidRPr="00B65772" w:rsidTr="00B65772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5772" w:rsidRPr="00B65772" w:rsidRDefault="00B65772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P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6577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温澜馨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P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6577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阅读</w:t>
            </w:r>
          </w:p>
        </w:tc>
      </w:tr>
      <w:tr w:rsidR="00B65772" w:rsidRPr="00B65772" w:rsidTr="00B65772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5772" w:rsidRPr="00B65772" w:rsidRDefault="00B65772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P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6577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林静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P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6577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阅读</w:t>
            </w:r>
          </w:p>
        </w:tc>
      </w:tr>
      <w:tr w:rsidR="00B65772" w:rsidRPr="00B65772" w:rsidTr="00B65772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5772" w:rsidRPr="00B65772" w:rsidRDefault="00B65772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P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B6577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胡飞宇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P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6577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写作</w:t>
            </w:r>
          </w:p>
        </w:tc>
      </w:tr>
      <w:tr w:rsidR="00B65772" w:rsidRPr="00B65772" w:rsidTr="00B65772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5772" w:rsidRPr="00B65772" w:rsidRDefault="00B65772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P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B6577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杨双华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P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6577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写作</w:t>
            </w:r>
          </w:p>
        </w:tc>
      </w:tr>
      <w:tr w:rsidR="00B65772" w:rsidRPr="00B65772" w:rsidTr="00B65772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5772" w:rsidRPr="00B65772" w:rsidRDefault="00B65772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P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6577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范碧瑞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P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6577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写作</w:t>
            </w:r>
          </w:p>
        </w:tc>
      </w:tr>
      <w:tr w:rsidR="00B65772" w:rsidRPr="00B65772" w:rsidTr="00B65772">
        <w:trPr>
          <w:trHeight w:val="454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P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6577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铜奖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P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6577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李林昱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P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6577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演讲</w:t>
            </w:r>
          </w:p>
        </w:tc>
      </w:tr>
      <w:tr w:rsidR="00B65772" w:rsidRPr="00B65772" w:rsidTr="00B65772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5772" w:rsidRPr="00B65772" w:rsidRDefault="00B65772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P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6577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王旭凯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P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6577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演讲</w:t>
            </w:r>
          </w:p>
        </w:tc>
      </w:tr>
      <w:tr w:rsidR="00B65772" w:rsidRPr="00B65772" w:rsidTr="00B65772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5772" w:rsidRPr="00B65772" w:rsidRDefault="00B65772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P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6577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袁艺宁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P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6577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阅读</w:t>
            </w:r>
          </w:p>
        </w:tc>
      </w:tr>
      <w:tr w:rsidR="00B65772" w:rsidRPr="00B65772" w:rsidTr="00B65772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5772" w:rsidRPr="00B65772" w:rsidRDefault="00B65772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P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B6577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戴斯羽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P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6577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写作</w:t>
            </w:r>
          </w:p>
        </w:tc>
      </w:tr>
    </w:tbl>
    <w:bookmarkEnd w:id="0"/>
    <w:p w:rsidR="00B65772" w:rsidRDefault="00B65772" w:rsidP="00B65772">
      <w:pPr>
        <w:autoSpaceDE w:val="0"/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:rsidR="00B65772" w:rsidRDefault="00B65772" w:rsidP="00B65772">
      <w:pPr>
        <w:autoSpaceDE w:val="0"/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:rsidR="00B65772" w:rsidRDefault="00B65772" w:rsidP="00B65772">
      <w:pPr>
        <w:autoSpaceDE w:val="0"/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:rsidR="00B65772" w:rsidRDefault="00B65772" w:rsidP="00B65772">
      <w:pPr>
        <w:autoSpaceDE w:val="0"/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:rsidR="00B65772" w:rsidRDefault="00B65772" w:rsidP="00B65772">
      <w:pPr>
        <w:autoSpaceDE w:val="0"/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我校市赛多语种组获奖情况：</w:t>
      </w:r>
    </w:p>
    <w:tbl>
      <w:tblPr>
        <w:tblW w:w="2268" w:type="dxa"/>
        <w:jc w:val="center"/>
        <w:tblLook w:val="04A0" w:firstRow="1" w:lastRow="0" w:firstColumn="1" w:lastColumn="0" w:noHBand="0" w:noVBand="1"/>
      </w:tblPr>
      <w:tblGrid>
        <w:gridCol w:w="922"/>
        <w:gridCol w:w="1240"/>
        <w:gridCol w:w="1558"/>
      </w:tblGrid>
      <w:tr w:rsidR="00B65772" w:rsidTr="00B65772">
        <w:trPr>
          <w:trHeight w:val="454"/>
          <w:jc w:val="center"/>
        </w:trPr>
        <w:tc>
          <w:tcPr>
            <w:tcW w:w="3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多语种组</w:t>
            </w:r>
          </w:p>
        </w:tc>
      </w:tr>
      <w:tr w:rsidR="00B65772" w:rsidTr="00B65772">
        <w:trPr>
          <w:trHeight w:val="45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奖项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赛项</w:t>
            </w:r>
          </w:p>
        </w:tc>
      </w:tr>
      <w:tr w:rsidR="00B65772" w:rsidTr="00B65772">
        <w:trPr>
          <w:trHeight w:val="454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金奖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倪妍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西班牙语</w:t>
            </w:r>
          </w:p>
        </w:tc>
      </w:tr>
      <w:tr w:rsidR="00B65772" w:rsidTr="00B65772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5772" w:rsidRDefault="00B65772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周旭泰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阿拉伯语</w:t>
            </w:r>
          </w:p>
        </w:tc>
      </w:tr>
      <w:tr w:rsidR="00B65772" w:rsidTr="00B65772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5772" w:rsidRDefault="00B65772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章玙瑞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意大利语</w:t>
            </w:r>
          </w:p>
        </w:tc>
      </w:tr>
      <w:tr w:rsidR="00B65772" w:rsidTr="00B65772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5772" w:rsidRDefault="00B65772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白佳桢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葡萄牙语</w:t>
            </w:r>
          </w:p>
        </w:tc>
      </w:tr>
      <w:tr w:rsidR="00B65772" w:rsidTr="00B65772">
        <w:trPr>
          <w:trHeight w:val="454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银奖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刘宇凤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俄语</w:t>
            </w:r>
          </w:p>
        </w:tc>
      </w:tr>
      <w:tr w:rsidR="00B65772" w:rsidTr="00B65772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5772" w:rsidRDefault="00B65772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姚俊丞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俄语</w:t>
            </w:r>
          </w:p>
        </w:tc>
      </w:tr>
      <w:tr w:rsidR="00B65772" w:rsidTr="00B65772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5772" w:rsidRDefault="00B65772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王捷璇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德语</w:t>
            </w:r>
          </w:p>
        </w:tc>
      </w:tr>
      <w:tr w:rsidR="00B65772" w:rsidTr="00B65772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5772" w:rsidRDefault="00B65772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李怡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德语</w:t>
            </w:r>
          </w:p>
        </w:tc>
      </w:tr>
      <w:tr w:rsidR="00B65772" w:rsidTr="00B65772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5772" w:rsidRDefault="00B65772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李宁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法语</w:t>
            </w:r>
          </w:p>
        </w:tc>
      </w:tr>
      <w:tr w:rsidR="00B65772" w:rsidTr="00B65772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5772" w:rsidRDefault="00B65772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水悦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悦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阿拉伯语</w:t>
            </w:r>
          </w:p>
        </w:tc>
      </w:tr>
      <w:tr w:rsidR="00B65772" w:rsidTr="00B65772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5772" w:rsidRDefault="00B65772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马长河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日语</w:t>
            </w:r>
          </w:p>
        </w:tc>
      </w:tr>
      <w:tr w:rsidR="00B65772" w:rsidTr="00B65772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5772" w:rsidRDefault="00B65772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尹鹏瑾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意大利语</w:t>
            </w:r>
          </w:p>
        </w:tc>
      </w:tr>
      <w:tr w:rsidR="00B65772" w:rsidTr="00B65772">
        <w:trPr>
          <w:trHeight w:val="454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铜奖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秦卓豪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西班牙语</w:t>
            </w:r>
          </w:p>
        </w:tc>
      </w:tr>
      <w:tr w:rsidR="00B65772" w:rsidTr="00B65772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5772" w:rsidRDefault="00B65772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王珏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日语</w:t>
            </w:r>
          </w:p>
        </w:tc>
      </w:tr>
    </w:tbl>
    <w:p w:rsidR="00B65772" w:rsidRDefault="00B65772" w:rsidP="00B65772">
      <w:pPr>
        <w:autoSpaceDE w:val="0"/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我校国赛获奖情况：</w:t>
      </w:r>
    </w:p>
    <w:tbl>
      <w:tblPr>
        <w:tblW w:w="3288" w:type="dxa"/>
        <w:jc w:val="center"/>
        <w:tblLook w:val="04A0" w:firstRow="1" w:lastRow="0" w:firstColumn="1" w:lastColumn="0" w:noHBand="0" w:noVBand="1"/>
      </w:tblPr>
      <w:tblGrid>
        <w:gridCol w:w="936"/>
        <w:gridCol w:w="1176"/>
        <w:gridCol w:w="1176"/>
      </w:tblGrid>
      <w:tr w:rsidR="00B65772" w:rsidTr="00B65772">
        <w:trPr>
          <w:trHeight w:val="454"/>
          <w:jc w:val="center"/>
        </w:trPr>
        <w:tc>
          <w:tcPr>
            <w:tcW w:w="32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英语组</w:t>
            </w:r>
          </w:p>
        </w:tc>
      </w:tr>
      <w:tr w:rsidR="00B65772" w:rsidTr="00B65772">
        <w:trPr>
          <w:trHeight w:val="45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刘心怡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笔译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国赛金奖</w:t>
            </w:r>
          </w:p>
        </w:tc>
      </w:tr>
      <w:tr w:rsidR="00B65772" w:rsidTr="00B65772">
        <w:trPr>
          <w:trHeight w:val="45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牛可心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口译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国赛银奖</w:t>
            </w:r>
          </w:p>
        </w:tc>
      </w:tr>
      <w:tr w:rsidR="00B65772" w:rsidTr="00B65772">
        <w:trPr>
          <w:trHeight w:val="45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周志宇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阅读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国赛银奖</w:t>
            </w:r>
          </w:p>
        </w:tc>
      </w:tr>
      <w:tr w:rsidR="00B65772" w:rsidTr="00B65772">
        <w:trPr>
          <w:trHeight w:val="45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马如鲲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阅读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国赛铜奖</w:t>
            </w:r>
          </w:p>
        </w:tc>
      </w:tr>
      <w:tr w:rsidR="00B65772" w:rsidTr="00B65772">
        <w:trPr>
          <w:trHeight w:val="45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杨雪滢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写作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国赛</w:t>
            </w:r>
            <w:r>
              <w:rPr>
                <w:rFonts w:ascii="宋体" w:hAnsi="宋体" w:hint="eastAsia"/>
                <w:sz w:val="24"/>
                <w:szCs w:val="24"/>
              </w:rPr>
              <w:t>铜奖</w:t>
            </w:r>
          </w:p>
        </w:tc>
      </w:tr>
      <w:tr w:rsidR="00B65772" w:rsidTr="00B65772">
        <w:trPr>
          <w:trHeight w:val="45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蒲春燕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演讲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国赛铜奖</w:t>
            </w:r>
          </w:p>
        </w:tc>
      </w:tr>
      <w:tr w:rsidR="00B65772" w:rsidTr="00B65772">
        <w:trPr>
          <w:trHeight w:val="45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夏玮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演讲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国赛铜奖</w:t>
            </w:r>
          </w:p>
        </w:tc>
      </w:tr>
      <w:tr w:rsidR="00B65772" w:rsidTr="00B65772">
        <w:trPr>
          <w:trHeight w:val="45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范碧瑞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演讲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国赛铜奖</w:t>
            </w:r>
          </w:p>
        </w:tc>
      </w:tr>
      <w:tr w:rsidR="00B65772" w:rsidTr="00B65772">
        <w:trPr>
          <w:trHeight w:val="454"/>
          <w:jc w:val="center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多语种组</w:t>
            </w:r>
          </w:p>
        </w:tc>
      </w:tr>
      <w:tr w:rsidR="00B65772" w:rsidTr="00B65772">
        <w:trPr>
          <w:trHeight w:val="45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lastRenderedPageBreak/>
              <w:t>倪妍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西班牙语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国赛银奖</w:t>
            </w:r>
          </w:p>
        </w:tc>
      </w:tr>
      <w:tr w:rsidR="00B65772" w:rsidTr="00B65772">
        <w:trPr>
          <w:trHeight w:val="45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周旭泰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阿拉伯语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国赛铜奖</w:t>
            </w:r>
          </w:p>
        </w:tc>
      </w:tr>
      <w:tr w:rsidR="00B65772" w:rsidTr="00B65772">
        <w:trPr>
          <w:trHeight w:val="45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白佳桢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葡萄牙语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65772" w:rsidRDefault="00B6577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国赛铜奖</w:t>
            </w:r>
          </w:p>
        </w:tc>
      </w:tr>
    </w:tbl>
    <w:p w:rsidR="00B65772" w:rsidRDefault="00B65772"/>
    <w:sectPr w:rsidR="00B65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72"/>
    <w:rsid w:val="00B6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456683-C91F-4D10-99DC-15D38064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77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8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</Words>
  <Characters>476</Characters>
  <Application>Microsoft Office Word</Application>
  <DocSecurity>0</DocSecurity>
  <Lines>3</Lines>
  <Paragraphs>1</Paragraphs>
  <ScaleCrop>false</ScaleCrop>
  <Company>China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2023-12-20T00:48:00Z</dcterms:created>
  <dcterms:modified xsi:type="dcterms:W3CDTF">2023-12-20T00:49:00Z</dcterms:modified>
</cp:coreProperties>
</file>